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55B08" w14:textId="77777777" w:rsidR="009B3DE6" w:rsidRDefault="009B3DE6" w:rsidP="009B3D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BANDIRMA ONYEDİ EYLÜL ÜNİVERSİTESİ</w:t>
      </w:r>
    </w:p>
    <w:p w14:paraId="4DB2154D" w14:textId="1AF033C2" w:rsidR="009B3DE6" w:rsidRDefault="00E3094B" w:rsidP="009B3D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İLAHİYAT</w:t>
      </w:r>
      <w:r w:rsidR="009B3DE6">
        <w:rPr>
          <w:rFonts w:ascii="Times New Roman" w:hAnsi="Times New Roman" w:cs="Times New Roman"/>
          <w:b/>
          <w:sz w:val="24"/>
        </w:rPr>
        <w:t xml:space="preserve"> FAKÜLTESİ DEKANLIĞINA</w:t>
      </w:r>
    </w:p>
    <w:p w14:paraId="43E80B2E" w14:textId="77777777" w:rsidR="009B3DE6" w:rsidRDefault="009B3DE6" w:rsidP="009B3DE6">
      <w:pPr>
        <w:jc w:val="both"/>
        <w:rPr>
          <w:rFonts w:ascii="Times New Roman" w:hAnsi="Times New Roman" w:cs="Times New Roman"/>
          <w:sz w:val="24"/>
        </w:rPr>
      </w:pPr>
    </w:p>
    <w:p w14:paraId="3801C63E" w14:textId="77777777" w:rsidR="009B3DE6" w:rsidRDefault="009B3DE6" w:rsidP="009B3DE6">
      <w:pPr>
        <w:jc w:val="both"/>
        <w:rPr>
          <w:rFonts w:ascii="Times New Roman" w:hAnsi="Times New Roman" w:cs="Times New Roman"/>
          <w:sz w:val="24"/>
        </w:rPr>
      </w:pPr>
    </w:p>
    <w:p w14:paraId="3D3E74E6" w14:textId="06550B56" w:rsidR="009B3DE6" w:rsidRDefault="009B3DE6" w:rsidP="00E309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 /…/ 202</w:t>
      </w:r>
      <w:r w:rsidR="00E3094B">
        <w:rPr>
          <w:rFonts w:ascii="Times New Roman" w:hAnsi="Times New Roman" w:cs="Times New Roman"/>
          <w:sz w:val="24"/>
        </w:rPr>
        <w:t>4</w:t>
      </w:r>
    </w:p>
    <w:p w14:paraId="07A0A2E9" w14:textId="77777777" w:rsidR="00E3094B" w:rsidRDefault="00E3094B" w:rsidP="00E3094B">
      <w:pPr>
        <w:jc w:val="both"/>
        <w:rPr>
          <w:rFonts w:ascii="Times New Roman" w:hAnsi="Times New Roman" w:cs="Times New Roman"/>
          <w:sz w:val="24"/>
        </w:rPr>
      </w:pPr>
    </w:p>
    <w:p w14:paraId="20176EE1" w14:textId="507B884F" w:rsidR="009B3DE6" w:rsidRDefault="009B3DE6" w:rsidP="009B3D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Üniversitemizde verilen zorunlu </w:t>
      </w:r>
      <w:r>
        <w:rPr>
          <w:rStyle w:val="Gl"/>
          <w:rFonts w:ascii="Times New Roman" w:hAnsi="Times New Roman" w:cs="Times New Roman"/>
          <w:color w:val="333333"/>
          <w:sz w:val="24"/>
          <w:szCs w:val="24"/>
        </w:rPr>
        <w:t>"Türk Dili I" ve "Türk Dili II"</w:t>
      </w:r>
      <w:r>
        <w:rPr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derslerinden muaf olmak için </w:t>
      </w:r>
      <w:r w:rsidR="00E3094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94B">
        <w:rPr>
          <w:rFonts w:ascii="Times New Roman" w:hAnsi="Times New Roman" w:cs="Times New Roman"/>
          <w:sz w:val="24"/>
          <w:szCs w:val="24"/>
        </w:rPr>
        <w:t>Eylül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3094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tarihinde saat 11.00’da yapılacak olan Muafiyet Sınavına katılmak istiyorum. </w:t>
      </w:r>
    </w:p>
    <w:p w14:paraId="3E05609D" w14:textId="77777777" w:rsidR="009B3DE6" w:rsidRDefault="009B3DE6" w:rsidP="009B3DE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Gereğini arz ederim. </w:t>
      </w:r>
    </w:p>
    <w:p w14:paraId="6F584DAF" w14:textId="77777777" w:rsidR="009B3DE6" w:rsidRDefault="009B3DE6" w:rsidP="009B3DE6">
      <w:pPr>
        <w:ind w:left="7080" w:firstLine="708"/>
        <w:jc w:val="both"/>
        <w:rPr>
          <w:rFonts w:ascii="Times New Roman" w:hAnsi="Times New Roman" w:cs="Times New Roman"/>
          <w:sz w:val="24"/>
        </w:rPr>
      </w:pPr>
    </w:p>
    <w:p w14:paraId="29A92CEF" w14:textId="77777777" w:rsidR="009B3DE6" w:rsidRDefault="009B3DE6" w:rsidP="009B3DE6">
      <w:pPr>
        <w:ind w:left="708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İmza </w:t>
      </w:r>
    </w:p>
    <w:p w14:paraId="5A2D9820" w14:textId="77777777" w:rsidR="009B3DE6" w:rsidRDefault="009B3DE6" w:rsidP="009B3DE6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14:paraId="2231F285" w14:textId="77777777" w:rsidR="009B3DE6" w:rsidRDefault="009B3DE6" w:rsidP="009B3DE6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14:paraId="7131AB8F" w14:textId="77777777" w:rsidR="009B3DE6" w:rsidRDefault="009B3DE6" w:rsidP="009B3DE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Adı-Soyadı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14:paraId="198F8596" w14:textId="77777777" w:rsidR="009B3DE6" w:rsidRDefault="009B3DE6" w:rsidP="009B3DE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Öğrenci No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14:paraId="3204900E" w14:textId="77777777" w:rsidR="009B3DE6" w:rsidRDefault="009B3DE6" w:rsidP="009B3DE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Bölümü / Programı </w:t>
      </w:r>
      <w:r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14:paraId="74172447" w14:textId="77777777" w:rsidR="009B3DE6" w:rsidRDefault="009B3DE6" w:rsidP="009B3DE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Telefon numarası </w:t>
      </w:r>
      <w:r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14:paraId="36D7A4AA" w14:textId="77777777" w:rsidR="009B3DE6" w:rsidRDefault="009B3DE6" w:rsidP="009B3DE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E-posta adresi </w:t>
      </w:r>
      <w:r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14:paraId="09D4E4C1" w14:textId="77777777" w:rsidR="009B3DE6" w:rsidRDefault="009B3DE6" w:rsidP="009B3DE6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47586F2B" w14:textId="77777777" w:rsidR="009B3DE6" w:rsidRDefault="009B3DE6" w:rsidP="009B3DE6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6844B9E6" w14:textId="77777777" w:rsidR="00281FCC" w:rsidRDefault="00281FCC"/>
    <w:sectPr w:rsidR="00281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E4"/>
    <w:rsid w:val="00281FCC"/>
    <w:rsid w:val="009B3DE6"/>
    <w:rsid w:val="009C23E4"/>
    <w:rsid w:val="00E3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ABA6"/>
  <w15:chartTrackingRefBased/>
  <w15:docId w15:val="{3B4B1DA6-C721-49EE-B60C-58A9F4EF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DE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B3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ABDALHALEEM HASSON</dc:creator>
  <cp:keywords/>
  <dc:description/>
  <cp:lastModifiedBy>ABDALHALEEM HASSON</cp:lastModifiedBy>
  <cp:revision>3</cp:revision>
  <dcterms:created xsi:type="dcterms:W3CDTF">2023-09-15T12:28:00Z</dcterms:created>
  <dcterms:modified xsi:type="dcterms:W3CDTF">2024-08-06T12:25:00Z</dcterms:modified>
</cp:coreProperties>
</file>